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D1B0" w14:textId="6EEB42BB"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E967FE">
        <w:rPr>
          <w:sz w:val="20"/>
          <w:szCs w:val="20"/>
        </w:rPr>
        <w:t>October 8</w:t>
      </w:r>
      <w:r w:rsidRPr="00E03292">
        <w:rPr>
          <w:sz w:val="20"/>
          <w:szCs w:val="20"/>
        </w:rPr>
        <w:t>, 202</w:t>
      </w:r>
      <w:r w:rsidR="00314747">
        <w:rPr>
          <w:sz w:val="20"/>
          <w:szCs w:val="20"/>
        </w:rPr>
        <w:t xml:space="preserve">5 </w:t>
      </w:r>
      <w:r w:rsidRPr="00E03292">
        <w:rPr>
          <w:sz w:val="20"/>
          <w:szCs w:val="20"/>
        </w:rPr>
        <w:t xml:space="preserve">– 5:00 </w:t>
      </w:r>
      <w:proofErr w:type="gramStart"/>
      <w:r w:rsidRPr="00E03292">
        <w:rPr>
          <w:sz w:val="20"/>
          <w:szCs w:val="20"/>
        </w:rPr>
        <w:t xml:space="preserve">pm </w:t>
      </w:r>
      <w:r w:rsidR="00CF415B">
        <w:rPr>
          <w:sz w:val="20"/>
          <w:szCs w:val="20"/>
        </w:rPr>
        <w:t xml:space="preserve"> </w:t>
      </w:r>
      <w:r w:rsidR="007C7B69">
        <w:rPr>
          <w:sz w:val="20"/>
          <w:szCs w:val="20"/>
        </w:rPr>
        <w:t>Meeting</w:t>
      </w:r>
      <w:proofErr w:type="gramEnd"/>
      <w:r w:rsidR="007C7B69">
        <w:rPr>
          <w:sz w:val="20"/>
          <w:szCs w:val="20"/>
        </w:rPr>
        <w:t xml:space="preserve">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bookmarkStart w:id="0" w:name="_Hlk194493323"/>
      <w:r w:rsidR="00960918">
        <w:rPr>
          <w:sz w:val="20"/>
          <w:szCs w:val="20"/>
        </w:rPr>
        <w:t xml:space="preserve"> and </w:t>
      </w:r>
    </w:p>
    <w:bookmarkEnd w:id="0"/>
    <w:p w14:paraId="230ACA03" w14:textId="2DC77036" w:rsidR="00D924B9" w:rsidRPr="00E03292" w:rsidRDefault="00D924B9">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EE1128" w:rsidRPr="00E03292">
        <w:rPr>
          <w:sz w:val="20"/>
          <w:szCs w:val="20"/>
        </w:rPr>
        <w:t>Wednesdays from</w:t>
      </w:r>
      <w:r w:rsidRPr="00E03292">
        <w:rPr>
          <w:sz w:val="20"/>
          <w:szCs w:val="20"/>
        </w:rPr>
        <w:t xml:space="preserve">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1" w:name="_Hlk181877803"/>
      <w:r w:rsidRPr="00E03292">
        <w:rPr>
          <w:sz w:val="20"/>
          <w:szCs w:val="20"/>
        </w:rPr>
        <w:t xml:space="preserve">__ present __ absent </w:t>
      </w:r>
      <w:bookmarkEnd w:id="1"/>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575411D5" w:rsidR="00D924B9" w:rsidRPr="00E03292" w:rsidRDefault="00D924B9" w:rsidP="00D924B9">
      <w:pPr>
        <w:pStyle w:val="ListParagraph"/>
        <w:numPr>
          <w:ilvl w:val="0"/>
          <w:numId w:val="1"/>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5A72B7" w:rsidRPr="00E03292">
        <w:rPr>
          <w:sz w:val="20"/>
          <w:szCs w:val="20"/>
        </w:rPr>
        <w:t>third</w:t>
      </w:r>
      <w:r w:rsidRPr="00E03292">
        <w:rPr>
          <w:sz w:val="20"/>
          <w:szCs w:val="20"/>
        </w:rPr>
        <w:t xml:space="preserve">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104935D"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r w:rsidR="00461218">
        <w:rPr>
          <w:sz w:val="20"/>
          <w:szCs w:val="20"/>
        </w:rPr>
        <w:t>)</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4409C154" w14:textId="05162BCB" w:rsidR="009D37E2" w:rsidRDefault="00134A4B" w:rsidP="00CC7596">
      <w:pPr>
        <w:pStyle w:val="ListParagraph"/>
        <w:numPr>
          <w:ilvl w:val="1"/>
          <w:numId w:val="1"/>
        </w:numPr>
        <w:spacing w:line="240" w:lineRule="auto"/>
        <w:rPr>
          <w:sz w:val="20"/>
          <w:szCs w:val="20"/>
        </w:rPr>
      </w:pPr>
      <w:r>
        <w:rPr>
          <w:sz w:val="20"/>
          <w:szCs w:val="20"/>
        </w:rPr>
        <w:t>Report</w:t>
      </w:r>
      <w:bookmarkStart w:id="2" w:name="_Hlk142652711"/>
    </w:p>
    <w:p w14:paraId="518F226A" w14:textId="02D6204B" w:rsidR="00CC7596" w:rsidRPr="00CC7596" w:rsidRDefault="00CC7596" w:rsidP="00CC7596">
      <w:pPr>
        <w:pStyle w:val="ListParagraph"/>
        <w:numPr>
          <w:ilvl w:val="1"/>
          <w:numId w:val="1"/>
        </w:numPr>
        <w:spacing w:line="240" w:lineRule="auto"/>
        <w:rPr>
          <w:sz w:val="20"/>
          <w:szCs w:val="20"/>
        </w:rPr>
      </w:pPr>
      <w:r>
        <w:rPr>
          <w:sz w:val="20"/>
          <w:szCs w:val="20"/>
        </w:rPr>
        <w:t>Mutual Respect Agreements update</w:t>
      </w:r>
    </w:p>
    <w:p w14:paraId="3566CE6B" w14:textId="77777777" w:rsidR="009D37E2" w:rsidRPr="009D37E2" w:rsidRDefault="009D37E2" w:rsidP="009D37E2">
      <w:pPr>
        <w:pStyle w:val="ListParagraph"/>
        <w:spacing w:line="240" w:lineRule="auto"/>
        <w:rPr>
          <w:sz w:val="20"/>
          <w:szCs w:val="20"/>
        </w:rPr>
      </w:pPr>
    </w:p>
    <w:p w14:paraId="6A9855D5" w14:textId="583CBB93"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CC7596">
        <w:rPr>
          <w:sz w:val="20"/>
          <w:szCs w:val="20"/>
        </w:rPr>
        <w:t>September</w:t>
      </w:r>
      <w:r w:rsidR="000527A8">
        <w:rPr>
          <w:sz w:val="20"/>
          <w:szCs w:val="20"/>
        </w:rPr>
        <w:t xml:space="preserve"> 2025</w:t>
      </w:r>
      <w:r>
        <w:rPr>
          <w:sz w:val="20"/>
          <w:szCs w:val="20"/>
        </w:rPr>
        <w:t xml:space="preserve">. </w:t>
      </w:r>
    </w:p>
    <w:p w14:paraId="3D7FE237" w14:textId="4A27E301" w:rsidR="00A77B03" w:rsidRPr="0030701F" w:rsidRDefault="006A68DB" w:rsidP="0030701F">
      <w:pPr>
        <w:pStyle w:val="ListParagraph"/>
        <w:spacing w:line="240" w:lineRule="auto"/>
        <w:rPr>
          <w:sz w:val="20"/>
          <w:szCs w:val="20"/>
        </w:rPr>
      </w:pPr>
      <w:bookmarkStart w:id="3" w:name="_Hlk207961620"/>
      <w:r w:rsidRPr="00FA50AF">
        <w:rPr>
          <w:sz w:val="20"/>
          <w:szCs w:val="20"/>
        </w:rPr>
        <w:t>1</w:t>
      </w:r>
      <w:r w:rsidRPr="00FA50AF">
        <w:rPr>
          <w:sz w:val="20"/>
          <w:szCs w:val="20"/>
          <w:vertAlign w:val="superscript"/>
        </w:rPr>
        <w:t>st</w:t>
      </w:r>
      <w:r w:rsidRPr="00FA50AF">
        <w:rPr>
          <w:sz w:val="20"/>
          <w:szCs w:val="20"/>
        </w:rPr>
        <w:t xml:space="preserve">___________________________ </w:t>
      </w:r>
      <w:r w:rsidR="00412EAB" w:rsidRPr="00FA50AF">
        <w:rPr>
          <w:sz w:val="20"/>
          <w:szCs w:val="20"/>
        </w:rPr>
        <w:t>2</w:t>
      </w:r>
      <w:r w:rsidR="00412EAB" w:rsidRPr="00FA50AF">
        <w:rPr>
          <w:sz w:val="20"/>
          <w:szCs w:val="20"/>
          <w:vertAlign w:val="superscript"/>
        </w:rPr>
        <w:t>nd</w:t>
      </w:r>
      <w:r w:rsidR="00412EAB" w:rsidRPr="00FA50AF">
        <w:rPr>
          <w:sz w:val="20"/>
          <w:szCs w:val="20"/>
        </w:rPr>
        <w:t>_</w:t>
      </w:r>
      <w:r w:rsidRPr="00FA50AF">
        <w:rPr>
          <w:sz w:val="20"/>
          <w:szCs w:val="20"/>
        </w:rPr>
        <w:t>______________________</w:t>
      </w:r>
      <w:r w:rsidRPr="0030701F">
        <w:rPr>
          <w:sz w:val="20"/>
          <w:szCs w:val="20"/>
        </w:rPr>
        <w:t xml:space="preserve"> </w:t>
      </w:r>
      <w:r w:rsidR="004228B3" w:rsidRPr="0030701F">
        <w:rPr>
          <w:sz w:val="20"/>
          <w:szCs w:val="20"/>
        </w:rPr>
        <w:t>All in Favor:</w:t>
      </w:r>
    </w:p>
    <w:bookmarkEnd w:id="3"/>
    <w:p w14:paraId="72761B80" w14:textId="77777777" w:rsidR="0068621C" w:rsidRPr="00A77B03" w:rsidRDefault="0068621C" w:rsidP="00A77B03">
      <w:pPr>
        <w:pStyle w:val="ListParagraph"/>
        <w:spacing w:line="240" w:lineRule="auto"/>
        <w:rPr>
          <w:sz w:val="20"/>
          <w:szCs w:val="20"/>
        </w:rPr>
      </w:pPr>
    </w:p>
    <w:p w14:paraId="6920B5BC" w14:textId="1C787E71" w:rsidR="005E4665" w:rsidRPr="00077E2F" w:rsidRDefault="005E4665" w:rsidP="00077E2F">
      <w:pPr>
        <w:pStyle w:val="ListParagraph"/>
        <w:numPr>
          <w:ilvl w:val="0"/>
          <w:numId w:val="1"/>
        </w:numPr>
        <w:spacing w:line="240" w:lineRule="auto"/>
        <w:rPr>
          <w:sz w:val="20"/>
          <w:szCs w:val="20"/>
        </w:rPr>
      </w:pPr>
      <w:bookmarkStart w:id="4" w:name="_Hlk181878370"/>
      <w:bookmarkStart w:id="5" w:name="_Hlk192077610"/>
      <w:bookmarkEnd w:id="2"/>
      <w:r w:rsidRPr="00E03292">
        <w:rPr>
          <w:sz w:val="20"/>
          <w:szCs w:val="20"/>
        </w:rPr>
        <w:t xml:space="preserve">ACTION ITEM, </w:t>
      </w:r>
      <w:bookmarkStart w:id="6" w:name="_Hlk150347745"/>
      <w:r w:rsidRPr="00E03292">
        <w:rPr>
          <w:sz w:val="20"/>
          <w:szCs w:val="20"/>
        </w:rPr>
        <w:t>Minutes</w:t>
      </w:r>
      <w:bookmarkStart w:id="7" w:name="_Hlk163210126"/>
      <w:r w:rsidRPr="00E03292">
        <w:rPr>
          <w:sz w:val="20"/>
          <w:szCs w:val="20"/>
        </w:rPr>
        <w:t xml:space="preserve">: It is recommended that the board approve </w:t>
      </w:r>
      <w:bookmarkEnd w:id="7"/>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bookmarkEnd w:id="6"/>
      <w:r w:rsidR="00CC7596">
        <w:rPr>
          <w:sz w:val="20"/>
          <w:szCs w:val="20"/>
        </w:rPr>
        <w:t>September 10, 2025</w:t>
      </w:r>
    </w:p>
    <w:p w14:paraId="5356F32E" w14:textId="1AB6E42D" w:rsidR="000651CA" w:rsidRDefault="005E4665" w:rsidP="00784B0D">
      <w:pPr>
        <w:pStyle w:val="ListParagraph"/>
        <w:spacing w:line="240" w:lineRule="auto"/>
        <w:rPr>
          <w:sz w:val="20"/>
          <w:szCs w:val="20"/>
        </w:rPr>
      </w:pPr>
      <w:bookmarkStart w:id="8" w:name="_Hlk150348358"/>
      <w:bookmarkStart w:id="9" w:name="_Hlk163210197"/>
      <w:bookmarkStart w:id="10" w:name="_Hlk152758430"/>
      <w:r w:rsidRPr="00E03292">
        <w:rPr>
          <w:sz w:val="20"/>
          <w:szCs w:val="20"/>
        </w:rPr>
        <w:t>1st</w:t>
      </w:r>
      <w:bookmarkStart w:id="11" w:name="_Hlk168479314"/>
      <w:r w:rsidRPr="00E03292">
        <w:rPr>
          <w:sz w:val="20"/>
          <w:szCs w:val="20"/>
        </w:rPr>
        <w:t>__________________________</w:t>
      </w:r>
      <w:proofErr w:type="gramStart"/>
      <w:r w:rsidRPr="00E03292">
        <w:rPr>
          <w:sz w:val="20"/>
          <w:szCs w:val="20"/>
        </w:rPr>
        <w:t>_</w:t>
      </w:r>
      <w:r w:rsidR="007567E4">
        <w:rPr>
          <w:sz w:val="20"/>
          <w:szCs w:val="20"/>
        </w:rPr>
        <w:t xml:space="preserve"> </w:t>
      </w:r>
      <w:r w:rsidRPr="00E03292">
        <w:rPr>
          <w:sz w:val="20"/>
          <w:szCs w:val="20"/>
        </w:rPr>
        <w:t xml:space="preserve"> 2</w:t>
      </w:r>
      <w:proofErr w:type="gramEnd"/>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2" w:name="_Hlk178850250"/>
      <w:bookmarkStart w:id="13" w:name="_Hlk172793769"/>
      <w:bookmarkEnd w:id="4"/>
      <w:bookmarkEnd w:id="8"/>
    </w:p>
    <w:p w14:paraId="2ED84ACA" w14:textId="77777777" w:rsidR="00CC7596" w:rsidRDefault="00CC7596" w:rsidP="00784B0D">
      <w:pPr>
        <w:pStyle w:val="ListParagraph"/>
        <w:spacing w:line="240" w:lineRule="auto"/>
        <w:rPr>
          <w:sz w:val="20"/>
          <w:szCs w:val="20"/>
        </w:rPr>
      </w:pPr>
    </w:p>
    <w:p w14:paraId="0BA88693" w14:textId="5B379AC3" w:rsidR="00CC7596" w:rsidRDefault="00CC7596" w:rsidP="00CC7596">
      <w:pPr>
        <w:pStyle w:val="ListParagraph"/>
        <w:numPr>
          <w:ilvl w:val="0"/>
          <w:numId w:val="1"/>
        </w:numPr>
        <w:spacing w:line="240" w:lineRule="auto"/>
        <w:rPr>
          <w:sz w:val="20"/>
          <w:szCs w:val="20"/>
        </w:rPr>
      </w:pPr>
      <w:r>
        <w:rPr>
          <w:sz w:val="20"/>
          <w:szCs w:val="20"/>
        </w:rPr>
        <w:lastRenderedPageBreak/>
        <w:t>D</w:t>
      </w:r>
      <w:r w:rsidR="00E95504">
        <w:rPr>
          <w:sz w:val="20"/>
          <w:szCs w:val="20"/>
        </w:rPr>
        <w:t xml:space="preserve">ISSCUSION &amp; POSSIBLE ACTION:  What action is to be taken on storage </w:t>
      </w:r>
      <w:proofErr w:type="gramStart"/>
      <w:r w:rsidR="00E95504">
        <w:rPr>
          <w:sz w:val="20"/>
          <w:szCs w:val="20"/>
        </w:rPr>
        <w:t>boxcar  on</w:t>
      </w:r>
      <w:proofErr w:type="gramEnd"/>
      <w:r w:rsidR="00E95504">
        <w:rPr>
          <w:sz w:val="20"/>
          <w:szCs w:val="20"/>
        </w:rPr>
        <w:t xml:space="preserve"> back parcel that on 09/30/2025 burned.</w:t>
      </w:r>
    </w:p>
    <w:p w14:paraId="6AC7F51F" w14:textId="77777777" w:rsidR="0049040E" w:rsidRDefault="0049040E" w:rsidP="00784B0D">
      <w:pPr>
        <w:pStyle w:val="ListParagraph"/>
        <w:spacing w:line="240" w:lineRule="auto"/>
        <w:rPr>
          <w:sz w:val="20"/>
          <w:szCs w:val="20"/>
        </w:rPr>
      </w:pPr>
    </w:p>
    <w:bookmarkEnd w:id="5"/>
    <w:bookmarkEnd w:id="9"/>
    <w:bookmarkEnd w:id="10"/>
    <w:bookmarkEnd w:id="11"/>
    <w:bookmarkEnd w:id="12"/>
    <w:bookmarkEnd w:id="13"/>
    <w:p w14:paraId="175578B1" w14:textId="77777777" w:rsidR="00DF5779" w:rsidRPr="00DF5779" w:rsidRDefault="00DF5779" w:rsidP="00DF5779">
      <w:pPr>
        <w:pStyle w:val="ListParagraph"/>
        <w:spacing w:line="240" w:lineRule="auto"/>
        <w:rPr>
          <w:sz w:val="20"/>
          <w:szCs w:val="20"/>
        </w:rPr>
      </w:pPr>
    </w:p>
    <w:p w14:paraId="47EBADA3" w14:textId="305F60AC"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r w:rsidR="00CC7596">
        <w:rPr>
          <w:sz w:val="20"/>
          <w:szCs w:val="20"/>
        </w:rPr>
        <w:t>none</w:t>
      </w:r>
    </w:p>
    <w:p w14:paraId="0590AA29" w14:textId="1A790C17" w:rsidR="00551870" w:rsidRDefault="00664544" w:rsidP="00CC7596">
      <w:pPr>
        <w:pStyle w:val="ListParagraph"/>
        <w:spacing w:line="240" w:lineRule="auto"/>
        <w:ind w:left="1710"/>
        <w:rPr>
          <w:sz w:val="20"/>
          <w:szCs w:val="20"/>
        </w:rPr>
      </w:pPr>
      <w:r>
        <w:rPr>
          <w:sz w:val="20"/>
          <w:szCs w:val="20"/>
        </w:rPr>
        <w:t xml:space="preserve">  </w:t>
      </w:r>
    </w:p>
    <w:p w14:paraId="3C709939" w14:textId="77777777" w:rsidR="002B34C9" w:rsidRPr="00E445D5" w:rsidRDefault="002B34C9" w:rsidP="002B34C9">
      <w:pPr>
        <w:pStyle w:val="ListParagraph"/>
        <w:spacing w:line="240" w:lineRule="auto"/>
        <w:rPr>
          <w:sz w:val="20"/>
          <w:szCs w:val="20"/>
        </w:rPr>
      </w:pPr>
    </w:p>
    <w:p w14:paraId="737EBD14" w14:textId="25E73BEE" w:rsidR="00717C09" w:rsidRPr="00512DAD" w:rsidRDefault="00BA2FFF" w:rsidP="00512DAD">
      <w:pPr>
        <w:pStyle w:val="ListParagraph"/>
        <w:numPr>
          <w:ilvl w:val="0"/>
          <w:numId w:val="1"/>
        </w:numPr>
        <w:spacing w:line="240" w:lineRule="auto"/>
        <w:rPr>
          <w:sz w:val="20"/>
          <w:szCs w:val="20"/>
        </w:rPr>
      </w:pPr>
      <w:r w:rsidRPr="00512DAD">
        <w:rPr>
          <w:sz w:val="20"/>
          <w:szCs w:val="20"/>
        </w:rPr>
        <w:t xml:space="preserve"> New Business:</w:t>
      </w:r>
      <w:r w:rsidR="002B794F" w:rsidRPr="00512DAD">
        <w:rPr>
          <w:sz w:val="20"/>
          <w:szCs w:val="20"/>
        </w:rPr>
        <w:t xml:space="preserve"> </w:t>
      </w:r>
      <w:r w:rsidR="005E148C" w:rsidRPr="00512DAD">
        <w:rPr>
          <w:sz w:val="20"/>
          <w:szCs w:val="20"/>
        </w:rPr>
        <w:t xml:space="preserve"> </w:t>
      </w:r>
      <w:r w:rsidR="00AD308E" w:rsidRPr="00512DAD">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2A39D880"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CC7596">
        <w:rPr>
          <w:sz w:val="20"/>
          <w:szCs w:val="20"/>
        </w:rPr>
        <w:t>November 12</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569D5C76" w:rsidR="00C102EA" w:rsidRPr="00E03292" w:rsidRDefault="00181430" w:rsidP="00803C90">
      <w:pPr>
        <w:pStyle w:val="ListParagraph"/>
        <w:spacing w:line="240" w:lineRule="auto"/>
        <w:rPr>
          <w:sz w:val="20"/>
          <w:szCs w:val="20"/>
        </w:rPr>
      </w:pPr>
      <w:r w:rsidRPr="00E03292">
        <w:rPr>
          <w:sz w:val="20"/>
          <w:szCs w:val="20"/>
        </w:rPr>
        <w:t xml:space="preserve">Submitted: </w:t>
      </w:r>
      <w:r w:rsidR="00CC7596">
        <w:rPr>
          <w:sz w:val="20"/>
          <w:szCs w:val="20"/>
        </w:rPr>
        <w:t>10</w:t>
      </w:r>
      <w:r w:rsidR="00EF06A7">
        <w:rPr>
          <w:sz w:val="20"/>
          <w:szCs w:val="20"/>
        </w:rPr>
        <w:t>/</w:t>
      </w:r>
      <w:r w:rsidR="0026586B">
        <w:rPr>
          <w:sz w:val="20"/>
          <w:szCs w:val="20"/>
        </w:rPr>
        <w:t>0</w:t>
      </w:r>
      <w:r w:rsidR="00CC7596">
        <w:rPr>
          <w:sz w:val="20"/>
          <w:szCs w:val="20"/>
        </w:rPr>
        <w:t>1</w:t>
      </w:r>
      <w:r w:rsidR="00EA11A6">
        <w:rPr>
          <w:sz w:val="20"/>
          <w:szCs w:val="20"/>
        </w:rPr>
        <w:t>/202</w:t>
      </w:r>
      <w:r w:rsidR="0026586B">
        <w:rPr>
          <w:sz w:val="20"/>
          <w:szCs w:val="20"/>
        </w:rPr>
        <w:t>5</w:t>
      </w:r>
      <w:r w:rsidRPr="00E03292">
        <w:rPr>
          <w:sz w:val="20"/>
          <w:szCs w:val="20"/>
        </w:rPr>
        <w:t xml:space="preserve"> Posted: </w:t>
      </w:r>
      <w:r w:rsidR="00CC7596">
        <w:rPr>
          <w:sz w:val="20"/>
          <w:szCs w:val="20"/>
        </w:rPr>
        <w:t>10</w:t>
      </w:r>
      <w:r w:rsidR="00EF06A7">
        <w:rPr>
          <w:sz w:val="20"/>
          <w:szCs w:val="20"/>
        </w:rPr>
        <w:t>/</w:t>
      </w:r>
      <w:r w:rsidR="0026586B">
        <w:rPr>
          <w:sz w:val="20"/>
          <w:szCs w:val="20"/>
        </w:rPr>
        <w:t>0</w:t>
      </w:r>
      <w:r w:rsidR="00CC7596">
        <w:rPr>
          <w:sz w:val="20"/>
          <w:szCs w:val="20"/>
        </w:rPr>
        <w:t>3</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2125D005">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26D540F6" w14:textId="77777777" w:rsidR="009B0196" w:rsidRDefault="009B0196" w:rsidP="00B64155">
      <w:pPr>
        <w:spacing w:line="240" w:lineRule="auto"/>
      </w:pPr>
    </w:p>
    <w:p w14:paraId="1D760431" w14:textId="77777777" w:rsidR="00B64155" w:rsidRDefault="00B64155" w:rsidP="00B64155">
      <w:pPr>
        <w:spacing w:line="240" w:lineRule="auto"/>
      </w:pPr>
    </w:p>
    <w:p w14:paraId="4B4703EE" w14:textId="77777777" w:rsidR="00E95504" w:rsidRDefault="00E95504" w:rsidP="00B64155">
      <w:pPr>
        <w:spacing w:line="240" w:lineRule="auto"/>
      </w:pPr>
    </w:p>
    <w:p w14:paraId="77A703D8" w14:textId="77777777" w:rsidR="00E95504" w:rsidRDefault="00E95504" w:rsidP="00B64155">
      <w:pPr>
        <w:spacing w:line="240" w:lineRule="auto"/>
      </w:pPr>
    </w:p>
    <w:p w14:paraId="319528C0" w14:textId="77777777" w:rsidR="00E95504" w:rsidRDefault="00E95504" w:rsidP="00B64155">
      <w:pPr>
        <w:spacing w:line="240" w:lineRule="auto"/>
      </w:pPr>
    </w:p>
    <w:p w14:paraId="0BD9B986" w14:textId="77777777" w:rsidR="00E95504" w:rsidRDefault="00E95504" w:rsidP="00B64155">
      <w:pPr>
        <w:spacing w:line="240" w:lineRule="auto"/>
      </w:pPr>
    </w:p>
    <w:p w14:paraId="0D307752" w14:textId="77777777" w:rsidR="009B0196" w:rsidRDefault="009B0196" w:rsidP="003C02BC">
      <w:pPr>
        <w:spacing w:line="240" w:lineRule="auto"/>
      </w:pPr>
    </w:p>
    <w:p w14:paraId="0C48BB94" w14:textId="77777777" w:rsidR="00403BB7" w:rsidRDefault="00403BB7" w:rsidP="00924C8E">
      <w:pPr>
        <w:spacing w:line="240" w:lineRule="auto"/>
      </w:pPr>
    </w:p>
    <w:p w14:paraId="4444AA02" w14:textId="77777777" w:rsidR="00BC4C48" w:rsidRDefault="00BC4C48" w:rsidP="00FF299E">
      <w:pPr>
        <w:pStyle w:val="ListParagraph"/>
        <w:spacing w:line="240" w:lineRule="auto"/>
      </w:pPr>
    </w:p>
    <w:p w14:paraId="1277D892" w14:textId="11AD6667" w:rsidR="00BD3F7C" w:rsidRPr="00E03292" w:rsidRDefault="009F3FB8" w:rsidP="00BD3F7C">
      <w:pPr>
        <w:rPr>
          <w:sz w:val="20"/>
          <w:szCs w:val="20"/>
        </w:rPr>
      </w:pPr>
      <w:r>
        <w:rPr>
          <w:sz w:val="20"/>
          <w:szCs w:val="20"/>
        </w:rPr>
        <w:lastRenderedPageBreak/>
        <w:t>District Water</w:t>
      </w:r>
      <w:r w:rsidRPr="00E03292">
        <w:rPr>
          <w:sz w:val="20"/>
          <w:szCs w:val="20"/>
        </w:rPr>
        <w:t xml:space="preserve"> Board Meeting Agenda Wednesday, </w:t>
      </w:r>
      <w:r w:rsidR="00E95504">
        <w:rPr>
          <w:sz w:val="20"/>
          <w:szCs w:val="20"/>
        </w:rPr>
        <w:t>October 8</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xml:space="preserve">.  Meeting conducted </w:t>
      </w:r>
      <w:proofErr w:type="gramStart"/>
      <w:r w:rsidR="008631F7">
        <w:rPr>
          <w:sz w:val="20"/>
          <w:szCs w:val="20"/>
        </w:rPr>
        <w:t>at  33703</w:t>
      </w:r>
      <w:proofErr w:type="gramEnd"/>
      <w:r w:rsidR="008631F7">
        <w:rPr>
          <w:sz w:val="20"/>
          <w:szCs w:val="20"/>
        </w:rPr>
        <w:t xml:space="preserve"> 2</w:t>
      </w:r>
      <w:r w:rsidR="008631F7" w:rsidRPr="001210C6">
        <w:rPr>
          <w:sz w:val="20"/>
          <w:szCs w:val="20"/>
          <w:vertAlign w:val="superscript"/>
        </w:rPr>
        <w:t>nd</w:t>
      </w:r>
      <w:r w:rsidR="008631F7">
        <w:rPr>
          <w:sz w:val="20"/>
          <w:szCs w:val="20"/>
        </w:rPr>
        <w:t xml:space="preserve"> St., Daggett,  CA.  and at 901 Loveridge Rd., Pittsburgh, CA</w:t>
      </w:r>
      <w:r w:rsidR="00C03D35">
        <w:rPr>
          <w:sz w:val="20"/>
          <w:szCs w:val="20"/>
        </w:rPr>
        <w:t xml:space="preserve"> and</w:t>
      </w:r>
      <w:r w:rsidR="00BD3F7C">
        <w:rPr>
          <w:sz w:val="20"/>
          <w:szCs w:val="20"/>
        </w:rPr>
        <w:t xml:space="preserve"> </w:t>
      </w:r>
      <w:r w:rsidR="00C03D35">
        <w:rPr>
          <w:sz w:val="20"/>
          <w:szCs w:val="20"/>
        </w:rPr>
        <w:t>1207 Mojave, Bullhead City, AZ 86442.</w:t>
      </w:r>
    </w:p>
    <w:p w14:paraId="5F3F0DB8" w14:textId="1ABC0BD8" w:rsidR="009F3FB8" w:rsidRPr="00E03292" w:rsidRDefault="009F3FB8" w:rsidP="009F3FB8">
      <w:pPr>
        <w:rPr>
          <w:sz w:val="20"/>
          <w:szCs w:val="20"/>
        </w:rPr>
      </w:pPr>
    </w:p>
    <w:p w14:paraId="10FE46A8" w14:textId="6ADE35AF" w:rsidR="009F3FB8" w:rsidRPr="00E03292" w:rsidRDefault="009F3FB8" w:rsidP="009F3FB8">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0431A5" w:rsidRPr="00E03292">
        <w:rPr>
          <w:sz w:val="20"/>
          <w:szCs w:val="20"/>
        </w:rPr>
        <w:t>Wednesdays from</w:t>
      </w:r>
      <w:r w:rsidRPr="00E03292">
        <w:rPr>
          <w:sz w:val="20"/>
          <w:szCs w:val="20"/>
        </w:rPr>
        <w:t xml:space="preserve">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2EF16B0A" w:rsidR="009F3FB8" w:rsidRPr="00E03292" w:rsidRDefault="009F3FB8" w:rsidP="008754AB">
      <w:pPr>
        <w:pStyle w:val="ListParagraph"/>
        <w:numPr>
          <w:ilvl w:val="0"/>
          <w:numId w:val="8"/>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081129" w:rsidRPr="00E03292">
        <w:rPr>
          <w:sz w:val="20"/>
          <w:szCs w:val="20"/>
        </w:rPr>
        <w:t>third</w:t>
      </w:r>
      <w:r w:rsidRPr="00E03292">
        <w:rPr>
          <w:sz w:val="20"/>
          <w:szCs w:val="20"/>
        </w:rPr>
        <w:t xml:space="preserve">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500F9842"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w:t>
      </w:r>
      <w:proofErr w:type="gramStart"/>
      <w:r w:rsidRPr="003924E0">
        <w:rPr>
          <w:sz w:val="20"/>
          <w:szCs w:val="20"/>
        </w:rPr>
        <w:t xml:space="preserve">Accounts </w:t>
      </w:r>
      <w:r w:rsidR="0043332F">
        <w:rPr>
          <w:sz w:val="20"/>
          <w:szCs w:val="20"/>
        </w:rPr>
        <w:t xml:space="preserve"> and</w:t>
      </w:r>
      <w:proofErr w:type="gramEnd"/>
      <w:r w:rsidR="0043332F">
        <w:rPr>
          <w:sz w:val="20"/>
          <w:szCs w:val="20"/>
        </w:rPr>
        <w:t xml:space="preserve"> Bills Paid and Presented </w:t>
      </w:r>
      <w:r w:rsidRPr="003924E0">
        <w:rPr>
          <w:sz w:val="20"/>
          <w:szCs w:val="20"/>
        </w:rPr>
        <w:t xml:space="preserve">for </w:t>
      </w:r>
      <w:r w:rsidR="00E95504">
        <w:rPr>
          <w:sz w:val="20"/>
          <w:szCs w:val="20"/>
        </w:rPr>
        <w:t>September</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5F8467BC"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4" w:name="_Hlk184223725"/>
      <w:r w:rsidR="008E1E73" w:rsidRPr="00E03292">
        <w:rPr>
          <w:sz w:val="20"/>
          <w:szCs w:val="20"/>
        </w:rPr>
        <w:t xml:space="preserve">ACTION ITEM, Minutes: </w:t>
      </w:r>
      <w:bookmarkStart w:id="15" w:name="_Hlk207962099"/>
      <w:r w:rsidR="008E1E73" w:rsidRPr="00E03292">
        <w:rPr>
          <w:sz w:val="20"/>
          <w:szCs w:val="20"/>
        </w:rPr>
        <w:t xml:space="preserve">It is recommended that the board approve </w:t>
      </w:r>
      <w:bookmarkEnd w:id="15"/>
      <w:r w:rsidR="008E1E73" w:rsidRPr="00E03292">
        <w:rPr>
          <w:sz w:val="20"/>
          <w:szCs w:val="20"/>
        </w:rPr>
        <w:t xml:space="preserve">the minutes for the </w:t>
      </w:r>
      <w:r w:rsidR="008E1E73">
        <w:rPr>
          <w:sz w:val="20"/>
          <w:szCs w:val="20"/>
        </w:rPr>
        <w:t>District Water</w:t>
      </w:r>
      <w:r w:rsidR="008E1E73" w:rsidRPr="00E03292">
        <w:rPr>
          <w:sz w:val="20"/>
          <w:szCs w:val="20"/>
        </w:rPr>
        <w:t xml:space="preserve"> Meeting for </w:t>
      </w:r>
      <w:r w:rsidR="00E95504">
        <w:rPr>
          <w:sz w:val="20"/>
          <w:szCs w:val="20"/>
        </w:rPr>
        <w:t>September 10, 2025.</w:t>
      </w:r>
    </w:p>
    <w:p w14:paraId="388B315D" w14:textId="755C4140" w:rsidR="00364BA6" w:rsidRDefault="008E1E73" w:rsidP="003751B2">
      <w:pPr>
        <w:pStyle w:val="ListParagraph"/>
        <w:spacing w:line="240" w:lineRule="auto"/>
        <w:rPr>
          <w:sz w:val="20"/>
          <w:szCs w:val="20"/>
        </w:rPr>
      </w:pPr>
      <w:bookmarkStart w:id="16"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4"/>
    </w:p>
    <w:p w14:paraId="4D60B894" w14:textId="77777777" w:rsidR="00910243" w:rsidRDefault="00910243" w:rsidP="003751B2">
      <w:pPr>
        <w:pStyle w:val="ListParagraph"/>
        <w:spacing w:line="240" w:lineRule="auto"/>
        <w:rPr>
          <w:sz w:val="20"/>
          <w:szCs w:val="20"/>
        </w:rPr>
      </w:pPr>
    </w:p>
    <w:bookmarkEnd w:id="16"/>
    <w:p w14:paraId="24899146" w14:textId="01D929F5" w:rsidR="00F970D9" w:rsidRPr="00645A84" w:rsidRDefault="00E95504" w:rsidP="00645A84">
      <w:pPr>
        <w:pStyle w:val="ListParagraph"/>
        <w:numPr>
          <w:ilvl w:val="0"/>
          <w:numId w:val="8"/>
        </w:numPr>
        <w:spacing w:line="240" w:lineRule="auto"/>
        <w:rPr>
          <w:sz w:val="20"/>
          <w:szCs w:val="20"/>
        </w:rPr>
      </w:pPr>
      <w:r>
        <w:rPr>
          <w:sz w:val="20"/>
          <w:szCs w:val="20"/>
        </w:rPr>
        <w:t>Discussion: Is Daggett CSD open to using open land in the parcel of the community center for new tanks.</w:t>
      </w: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Old Business</w:t>
      </w:r>
      <w:proofErr w:type="gramStart"/>
      <w:r w:rsidRPr="00E03292">
        <w:rPr>
          <w:sz w:val="20"/>
          <w:szCs w:val="20"/>
        </w:rPr>
        <w:t xml:space="preserve">: </w:t>
      </w:r>
      <w:r w:rsidR="00852DC0" w:rsidRPr="00C00AD0">
        <w:rPr>
          <w:sz w:val="20"/>
          <w:szCs w:val="20"/>
        </w:rPr>
        <w:t>:</w:t>
      </w:r>
      <w:proofErr w:type="gramEnd"/>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032B5913" w:rsidR="00B50606" w:rsidRDefault="00026F6B" w:rsidP="00B50606">
      <w:pPr>
        <w:pStyle w:val="ListParagraph"/>
        <w:numPr>
          <w:ilvl w:val="3"/>
          <w:numId w:val="8"/>
        </w:numPr>
        <w:spacing w:line="240" w:lineRule="auto"/>
        <w:rPr>
          <w:sz w:val="20"/>
          <w:szCs w:val="20"/>
        </w:rPr>
      </w:pPr>
      <w:r>
        <w:rPr>
          <w:sz w:val="20"/>
          <w:szCs w:val="20"/>
        </w:rPr>
        <w:t xml:space="preserve">California </w:t>
      </w:r>
      <w:r w:rsidR="00EB093E">
        <w:rPr>
          <w:sz w:val="20"/>
          <w:szCs w:val="20"/>
        </w:rPr>
        <w:t xml:space="preserve">River Watch </w:t>
      </w:r>
      <w:proofErr w:type="gramStart"/>
      <w:r w:rsidR="00EB093E">
        <w:rPr>
          <w:sz w:val="20"/>
          <w:szCs w:val="20"/>
        </w:rPr>
        <w:t xml:space="preserve">&amp; </w:t>
      </w:r>
      <w:r w:rsidR="00852DC0">
        <w:rPr>
          <w:sz w:val="20"/>
          <w:szCs w:val="20"/>
        </w:rPr>
        <w:t xml:space="preserve"> Lodging</w:t>
      </w:r>
      <w:proofErr w:type="gramEnd"/>
      <w:r w:rsidR="00852DC0">
        <w:rPr>
          <w:sz w:val="20"/>
          <w:szCs w:val="20"/>
        </w:rPr>
        <w:t xml:space="preserve"> Enterprise LLC. Lawsuit</w:t>
      </w:r>
      <w:r w:rsidR="005319D5">
        <w:rPr>
          <w:sz w:val="20"/>
          <w:szCs w:val="20"/>
        </w:rPr>
        <w:t xml:space="preserve"> Update</w:t>
      </w:r>
      <w:r w:rsidR="00E95504">
        <w:rPr>
          <w:sz w:val="20"/>
          <w:szCs w:val="20"/>
        </w:rPr>
        <w:t>s</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10CE3756" w:rsidR="00364BA6" w:rsidRDefault="009D4614" w:rsidP="00D5754C">
      <w:pPr>
        <w:pStyle w:val="ListParagraph"/>
        <w:numPr>
          <w:ilvl w:val="3"/>
          <w:numId w:val="8"/>
        </w:numPr>
        <w:spacing w:line="240" w:lineRule="auto"/>
        <w:rPr>
          <w:sz w:val="20"/>
          <w:szCs w:val="20"/>
        </w:rPr>
      </w:pPr>
      <w:r>
        <w:rPr>
          <w:sz w:val="20"/>
          <w:szCs w:val="20"/>
        </w:rPr>
        <w:t>Shut- off Valves</w:t>
      </w:r>
      <w:r w:rsidR="007B100D">
        <w:rPr>
          <w:sz w:val="20"/>
          <w:szCs w:val="20"/>
        </w:rPr>
        <w:t xml:space="preserve"> </w:t>
      </w:r>
      <w:proofErr w:type="gramStart"/>
      <w:r w:rsidR="007B100D">
        <w:rPr>
          <w:sz w:val="20"/>
          <w:szCs w:val="20"/>
        </w:rPr>
        <w:t>Cleanout  and</w:t>
      </w:r>
      <w:proofErr w:type="gramEnd"/>
      <w:r w:rsidR="007B100D">
        <w:rPr>
          <w:sz w:val="20"/>
          <w:szCs w:val="20"/>
        </w:rPr>
        <w:t xml:space="preserve"> Maintenance</w:t>
      </w:r>
    </w:p>
    <w:p w14:paraId="6C9FFA5D" w14:textId="77777777" w:rsidR="00D5754C" w:rsidRPr="00D5754C" w:rsidRDefault="00D5754C" w:rsidP="00D5754C">
      <w:pPr>
        <w:pStyle w:val="ListParagraph"/>
        <w:spacing w:line="240" w:lineRule="auto"/>
        <w:ind w:left="2880"/>
        <w:rPr>
          <w:sz w:val="20"/>
          <w:szCs w:val="20"/>
        </w:rPr>
      </w:pPr>
    </w:p>
    <w:p w14:paraId="23AD1A44" w14:textId="1A57E87D" w:rsidR="00670C1E" w:rsidRDefault="00D81430" w:rsidP="0036216A">
      <w:pPr>
        <w:pStyle w:val="ListParagraph"/>
        <w:numPr>
          <w:ilvl w:val="0"/>
          <w:numId w:val="8"/>
        </w:numPr>
        <w:spacing w:line="240" w:lineRule="auto"/>
        <w:rPr>
          <w:sz w:val="20"/>
          <w:szCs w:val="20"/>
        </w:rPr>
      </w:pPr>
      <w:r w:rsidRPr="00872768">
        <w:rPr>
          <w:sz w:val="20"/>
          <w:szCs w:val="20"/>
        </w:rPr>
        <w:t xml:space="preserve"> New Business:  </w:t>
      </w:r>
      <w:r w:rsidR="00FA4777" w:rsidRPr="00872768">
        <w:rPr>
          <w:sz w:val="20"/>
          <w:szCs w:val="20"/>
        </w:rPr>
        <w:t>For Discussion and Possible Actions:</w:t>
      </w:r>
      <w:r w:rsidR="00743151" w:rsidRPr="00872768">
        <w:rPr>
          <w:sz w:val="20"/>
          <w:szCs w:val="20"/>
        </w:rPr>
        <w:t xml:space="preserve"> </w:t>
      </w:r>
      <w:r w:rsidR="00872768">
        <w:rPr>
          <w:sz w:val="20"/>
          <w:szCs w:val="20"/>
        </w:rPr>
        <w:t>none</w:t>
      </w:r>
    </w:p>
    <w:p w14:paraId="516B23E6" w14:textId="77777777" w:rsidR="00872768" w:rsidRPr="00872768" w:rsidRDefault="00872768" w:rsidP="00872768">
      <w:pPr>
        <w:pStyle w:val="ListParagraph"/>
        <w:spacing w:line="240" w:lineRule="auto"/>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Default="001E2CA8" w:rsidP="00E6628E">
      <w:pPr>
        <w:pStyle w:val="ListParagraph"/>
        <w:numPr>
          <w:ilvl w:val="1"/>
          <w:numId w:val="8"/>
        </w:numPr>
        <w:spacing w:line="240" w:lineRule="auto"/>
        <w:rPr>
          <w:sz w:val="20"/>
          <w:szCs w:val="20"/>
        </w:rPr>
      </w:pPr>
      <w:r>
        <w:rPr>
          <w:sz w:val="20"/>
          <w:szCs w:val="20"/>
        </w:rPr>
        <w:t>Directors</w:t>
      </w:r>
    </w:p>
    <w:p w14:paraId="28844503" w14:textId="77777777" w:rsidR="00E2049F" w:rsidRPr="00E03292" w:rsidRDefault="00E2049F" w:rsidP="00E2049F">
      <w:pPr>
        <w:pStyle w:val="ListParagraph"/>
        <w:spacing w:line="240" w:lineRule="auto"/>
        <w:ind w:left="1440"/>
        <w:rPr>
          <w:sz w:val="20"/>
          <w:szCs w:val="20"/>
        </w:rPr>
      </w:pPr>
    </w:p>
    <w:p w14:paraId="56696F8D" w14:textId="77777777" w:rsidR="00E2049F" w:rsidRPr="00E03292" w:rsidRDefault="00E2049F" w:rsidP="00E2049F">
      <w:pPr>
        <w:pStyle w:val="ListParagraph"/>
        <w:spacing w:line="240" w:lineRule="auto"/>
        <w:rPr>
          <w:sz w:val="20"/>
          <w:szCs w:val="20"/>
        </w:rPr>
      </w:pPr>
    </w:p>
    <w:p w14:paraId="3F7BA09E" w14:textId="0EDB6207"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E95504">
        <w:rPr>
          <w:sz w:val="20"/>
          <w:szCs w:val="20"/>
        </w:rPr>
        <w:t>November 12</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036ABC8F" w:rsidR="00CF7660" w:rsidRPr="00CF7660" w:rsidRDefault="00D81430" w:rsidP="00CF7660">
      <w:pPr>
        <w:pStyle w:val="ListParagraph"/>
        <w:spacing w:line="240" w:lineRule="auto"/>
        <w:rPr>
          <w:sz w:val="20"/>
          <w:szCs w:val="20"/>
        </w:rPr>
      </w:pPr>
      <w:r w:rsidRPr="00E03292">
        <w:rPr>
          <w:sz w:val="20"/>
          <w:szCs w:val="20"/>
        </w:rPr>
        <w:t xml:space="preserve">Submitted: </w:t>
      </w:r>
      <w:r w:rsidR="00E95504">
        <w:rPr>
          <w:sz w:val="20"/>
          <w:szCs w:val="20"/>
        </w:rPr>
        <w:t>10</w:t>
      </w:r>
      <w:r w:rsidR="00560442">
        <w:rPr>
          <w:sz w:val="20"/>
          <w:szCs w:val="20"/>
        </w:rPr>
        <w:t>/0</w:t>
      </w:r>
      <w:r w:rsidR="00E95504">
        <w:rPr>
          <w:sz w:val="20"/>
          <w:szCs w:val="20"/>
        </w:rPr>
        <w:t>1</w:t>
      </w:r>
      <w:r w:rsidR="00560442">
        <w:rPr>
          <w:sz w:val="20"/>
          <w:szCs w:val="20"/>
        </w:rPr>
        <w:t>/2025</w:t>
      </w:r>
      <w:r w:rsidRPr="00447469">
        <w:rPr>
          <w:sz w:val="20"/>
          <w:szCs w:val="20"/>
        </w:rPr>
        <w:t xml:space="preserve"> Posted: </w:t>
      </w:r>
      <w:r w:rsidR="00E95504">
        <w:rPr>
          <w:sz w:val="20"/>
          <w:szCs w:val="20"/>
        </w:rPr>
        <w:t>10</w:t>
      </w:r>
      <w:r w:rsidR="00CF7660">
        <w:rPr>
          <w:sz w:val="20"/>
          <w:szCs w:val="20"/>
        </w:rPr>
        <w:t>/0</w:t>
      </w:r>
      <w:r w:rsidR="00E95504">
        <w:rPr>
          <w:sz w:val="20"/>
          <w:szCs w:val="20"/>
        </w:rPr>
        <w:t>3</w:t>
      </w:r>
      <w:r w:rsidR="002C3A13">
        <w:rPr>
          <w:sz w:val="20"/>
          <w:szCs w:val="20"/>
        </w:rPr>
        <w:t>/</w:t>
      </w:r>
      <w:r w:rsidR="00CF7660">
        <w:rPr>
          <w:sz w:val="20"/>
          <w:szCs w:val="20"/>
        </w:rPr>
        <w:t>2025</w:t>
      </w:r>
      <w:r w:rsidRPr="00CF7660">
        <w:rPr>
          <w:sz w:val="20"/>
          <w:szCs w:val="20"/>
        </w:rPr>
        <w:t xml:space="preserve"> Submitted by: Trudie Tucker, </w:t>
      </w:r>
      <w:r w:rsidR="002E3DCC">
        <w:rPr>
          <w:sz w:val="20"/>
          <w:szCs w:val="20"/>
        </w:rPr>
        <w:t>Director</w:t>
      </w:r>
      <w:r w:rsidR="00BB6ECC">
        <w:rPr>
          <w:sz w:val="20"/>
          <w:szCs w:val="20"/>
        </w:rPr>
        <w:t>, Board Secretary</w:t>
      </w:r>
      <w:r w:rsidR="002E3DCC">
        <w:rPr>
          <w:sz w:val="20"/>
          <w:szCs w:val="20"/>
        </w:rPr>
        <w:t xml:space="preserve">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443E328B">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9AD01" w14:textId="77777777" w:rsidR="00410529" w:rsidRDefault="00410529" w:rsidP="00D924B9">
      <w:pPr>
        <w:spacing w:after="0" w:line="240" w:lineRule="auto"/>
      </w:pPr>
      <w:r>
        <w:separator/>
      </w:r>
    </w:p>
  </w:endnote>
  <w:endnote w:type="continuationSeparator" w:id="0">
    <w:p w14:paraId="78AE06D3" w14:textId="77777777" w:rsidR="00410529" w:rsidRDefault="00410529" w:rsidP="00D924B9">
      <w:pPr>
        <w:spacing w:after="0" w:line="240" w:lineRule="auto"/>
      </w:pPr>
      <w:r>
        <w:continuationSeparator/>
      </w:r>
    </w:p>
  </w:endnote>
  <w:endnote w:type="continuationNotice" w:id="1">
    <w:p w14:paraId="4F521A72" w14:textId="77777777" w:rsidR="00410529" w:rsidRDefault="00410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393856"/>
      <w:docPartObj>
        <w:docPartGallery w:val="Page Numbers (Bottom of Page)"/>
        <w:docPartUnique/>
      </w:docPartObj>
    </w:sdtPr>
    <w:sdtEndPr/>
    <w:sdtContent>
      <w:sdt>
        <w:sdtPr>
          <w:id w:val="-1705238520"/>
          <w:docPartObj>
            <w:docPartGallery w:val="Page Numbers (Top of Page)"/>
            <w:docPartUnique/>
          </w:docPartObj>
        </w:sdtPr>
        <w:sdtEnd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B93B" w14:textId="77777777" w:rsidR="00410529" w:rsidRDefault="00410529" w:rsidP="00D924B9">
      <w:pPr>
        <w:spacing w:after="0" w:line="240" w:lineRule="auto"/>
      </w:pPr>
      <w:r>
        <w:separator/>
      </w:r>
    </w:p>
  </w:footnote>
  <w:footnote w:type="continuationSeparator" w:id="0">
    <w:p w14:paraId="609F776D" w14:textId="77777777" w:rsidR="00410529" w:rsidRDefault="00410529" w:rsidP="00D924B9">
      <w:pPr>
        <w:spacing w:after="0" w:line="240" w:lineRule="auto"/>
      </w:pPr>
      <w:r>
        <w:continuationSeparator/>
      </w:r>
    </w:p>
  </w:footnote>
  <w:footnote w:type="continuationNotice" w:id="1">
    <w:p w14:paraId="2D421F85" w14:textId="77777777" w:rsidR="00410529" w:rsidRDefault="00410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063B2"/>
    <w:multiLevelType w:val="hybridMultilevel"/>
    <w:tmpl w:val="0B283C74"/>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06E86"/>
    <w:rsid w:val="00010CC2"/>
    <w:rsid w:val="00015C07"/>
    <w:rsid w:val="00015F8D"/>
    <w:rsid w:val="00016898"/>
    <w:rsid w:val="000206FF"/>
    <w:rsid w:val="0002165D"/>
    <w:rsid w:val="000232F2"/>
    <w:rsid w:val="0002337A"/>
    <w:rsid w:val="00024190"/>
    <w:rsid w:val="00026F6B"/>
    <w:rsid w:val="000312AC"/>
    <w:rsid w:val="0003162B"/>
    <w:rsid w:val="00032F15"/>
    <w:rsid w:val="00037933"/>
    <w:rsid w:val="00040420"/>
    <w:rsid w:val="00041D4A"/>
    <w:rsid w:val="000431A5"/>
    <w:rsid w:val="000443FC"/>
    <w:rsid w:val="00044A5C"/>
    <w:rsid w:val="000508D3"/>
    <w:rsid w:val="00050CDF"/>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06F6"/>
    <w:rsid w:val="00072706"/>
    <w:rsid w:val="000730BD"/>
    <w:rsid w:val="0007383C"/>
    <w:rsid w:val="00077E2F"/>
    <w:rsid w:val="00081129"/>
    <w:rsid w:val="00082092"/>
    <w:rsid w:val="00083698"/>
    <w:rsid w:val="0009005B"/>
    <w:rsid w:val="00091206"/>
    <w:rsid w:val="00093AB4"/>
    <w:rsid w:val="00094D26"/>
    <w:rsid w:val="00096713"/>
    <w:rsid w:val="000A4BE1"/>
    <w:rsid w:val="000A639B"/>
    <w:rsid w:val="000A6A45"/>
    <w:rsid w:val="000B0383"/>
    <w:rsid w:val="000B56A6"/>
    <w:rsid w:val="000C618A"/>
    <w:rsid w:val="000C7199"/>
    <w:rsid w:val="000D2786"/>
    <w:rsid w:val="000D61A3"/>
    <w:rsid w:val="000D6B07"/>
    <w:rsid w:val="000E040C"/>
    <w:rsid w:val="000E073C"/>
    <w:rsid w:val="000E1E29"/>
    <w:rsid w:val="000E331F"/>
    <w:rsid w:val="000F339A"/>
    <w:rsid w:val="000F3D56"/>
    <w:rsid w:val="000F4E9C"/>
    <w:rsid w:val="000F664A"/>
    <w:rsid w:val="000F6806"/>
    <w:rsid w:val="00100B5F"/>
    <w:rsid w:val="00101495"/>
    <w:rsid w:val="001029AE"/>
    <w:rsid w:val="001038D9"/>
    <w:rsid w:val="00103AE3"/>
    <w:rsid w:val="00103B14"/>
    <w:rsid w:val="0010501D"/>
    <w:rsid w:val="0010741D"/>
    <w:rsid w:val="00107FCC"/>
    <w:rsid w:val="00116848"/>
    <w:rsid w:val="0012029A"/>
    <w:rsid w:val="001210C6"/>
    <w:rsid w:val="001210ED"/>
    <w:rsid w:val="00122CAD"/>
    <w:rsid w:val="00124DAA"/>
    <w:rsid w:val="00126D16"/>
    <w:rsid w:val="00127242"/>
    <w:rsid w:val="00130172"/>
    <w:rsid w:val="00130B2C"/>
    <w:rsid w:val="001310DE"/>
    <w:rsid w:val="00131414"/>
    <w:rsid w:val="0013144C"/>
    <w:rsid w:val="001316E1"/>
    <w:rsid w:val="001316E7"/>
    <w:rsid w:val="00133E26"/>
    <w:rsid w:val="00134A4B"/>
    <w:rsid w:val="00134E84"/>
    <w:rsid w:val="00137DC9"/>
    <w:rsid w:val="001554FE"/>
    <w:rsid w:val="00157006"/>
    <w:rsid w:val="001575FD"/>
    <w:rsid w:val="00162346"/>
    <w:rsid w:val="00163007"/>
    <w:rsid w:val="00165203"/>
    <w:rsid w:val="00165D3F"/>
    <w:rsid w:val="00166496"/>
    <w:rsid w:val="00170110"/>
    <w:rsid w:val="001726F1"/>
    <w:rsid w:val="00173A38"/>
    <w:rsid w:val="00174114"/>
    <w:rsid w:val="00174C08"/>
    <w:rsid w:val="00176398"/>
    <w:rsid w:val="001772B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115F"/>
    <w:rsid w:val="001C3E54"/>
    <w:rsid w:val="001C5705"/>
    <w:rsid w:val="001C6E9D"/>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36BD"/>
    <w:rsid w:val="001F3F05"/>
    <w:rsid w:val="001F40D4"/>
    <w:rsid w:val="001F7313"/>
    <w:rsid w:val="001F7D00"/>
    <w:rsid w:val="00200BB4"/>
    <w:rsid w:val="00201388"/>
    <w:rsid w:val="00203542"/>
    <w:rsid w:val="00205362"/>
    <w:rsid w:val="00206A2E"/>
    <w:rsid w:val="0020723E"/>
    <w:rsid w:val="002074E1"/>
    <w:rsid w:val="0021002D"/>
    <w:rsid w:val="002115B7"/>
    <w:rsid w:val="00211B4D"/>
    <w:rsid w:val="0021270E"/>
    <w:rsid w:val="00213A3F"/>
    <w:rsid w:val="002164EF"/>
    <w:rsid w:val="002166AD"/>
    <w:rsid w:val="00217FFC"/>
    <w:rsid w:val="00221AD0"/>
    <w:rsid w:val="002252F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23"/>
    <w:rsid w:val="00254557"/>
    <w:rsid w:val="0025615A"/>
    <w:rsid w:val="0026184A"/>
    <w:rsid w:val="00261B5F"/>
    <w:rsid w:val="002631A5"/>
    <w:rsid w:val="0026586B"/>
    <w:rsid w:val="00271069"/>
    <w:rsid w:val="00273199"/>
    <w:rsid w:val="0028094E"/>
    <w:rsid w:val="00281F3F"/>
    <w:rsid w:val="00283039"/>
    <w:rsid w:val="002830A1"/>
    <w:rsid w:val="0028452E"/>
    <w:rsid w:val="00285DE8"/>
    <w:rsid w:val="002875D5"/>
    <w:rsid w:val="0029055C"/>
    <w:rsid w:val="0029546A"/>
    <w:rsid w:val="00295B42"/>
    <w:rsid w:val="00297F7D"/>
    <w:rsid w:val="002A0CDD"/>
    <w:rsid w:val="002A1E74"/>
    <w:rsid w:val="002A2150"/>
    <w:rsid w:val="002A2C3E"/>
    <w:rsid w:val="002A5A51"/>
    <w:rsid w:val="002A5AF8"/>
    <w:rsid w:val="002A7DB3"/>
    <w:rsid w:val="002A7EB9"/>
    <w:rsid w:val="002B127E"/>
    <w:rsid w:val="002B1DE1"/>
    <w:rsid w:val="002B31A1"/>
    <w:rsid w:val="002B34C9"/>
    <w:rsid w:val="002B3868"/>
    <w:rsid w:val="002B6860"/>
    <w:rsid w:val="002B794F"/>
    <w:rsid w:val="002C002A"/>
    <w:rsid w:val="002C0766"/>
    <w:rsid w:val="002C1294"/>
    <w:rsid w:val="002C3734"/>
    <w:rsid w:val="002C3A13"/>
    <w:rsid w:val="002C4613"/>
    <w:rsid w:val="002C79B7"/>
    <w:rsid w:val="002D045C"/>
    <w:rsid w:val="002D2609"/>
    <w:rsid w:val="002D7CCA"/>
    <w:rsid w:val="002E0BBF"/>
    <w:rsid w:val="002E3870"/>
    <w:rsid w:val="002E3973"/>
    <w:rsid w:val="002E3DCC"/>
    <w:rsid w:val="002E4963"/>
    <w:rsid w:val="002F079F"/>
    <w:rsid w:val="002F1437"/>
    <w:rsid w:val="002F18E6"/>
    <w:rsid w:val="002F1E08"/>
    <w:rsid w:val="002F25B7"/>
    <w:rsid w:val="002F345D"/>
    <w:rsid w:val="002F5225"/>
    <w:rsid w:val="00300114"/>
    <w:rsid w:val="00300761"/>
    <w:rsid w:val="00301444"/>
    <w:rsid w:val="00301649"/>
    <w:rsid w:val="0030701F"/>
    <w:rsid w:val="00307EFE"/>
    <w:rsid w:val="003123F7"/>
    <w:rsid w:val="00314443"/>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64C04"/>
    <w:rsid w:val="00373B74"/>
    <w:rsid w:val="00374542"/>
    <w:rsid w:val="00374F6D"/>
    <w:rsid w:val="003751B2"/>
    <w:rsid w:val="00376A1D"/>
    <w:rsid w:val="00380838"/>
    <w:rsid w:val="00382187"/>
    <w:rsid w:val="003831A5"/>
    <w:rsid w:val="00385F1C"/>
    <w:rsid w:val="00386825"/>
    <w:rsid w:val="003871BB"/>
    <w:rsid w:val="003924E0"/>
    <w:rsid w:val="00394A9A"/>
    <w:rsid w:val="00396B6D"/>
    <w:rsid w:val="003979BA"/>
    <w:rsid w:val="00397A00"/>
    <w:rsid w:val="003A2495"/>
    <w:rsid w:val="003A4925"/>
    <w:rsid w:val="003A7D92"/>
    <w:rsid w:val="003B16D8"/>
    <w:rsid w:val="003B2515"/>
    <w:rsid w:val="003B3B30"/>
    <w:rsid w:val="003B52E0"/>
    <w:rsid w:val="003B5F09"/>
    <w:rsid w:val="003B73F6"/>
    <w:rsid w:val="003C02BC"/>
    <w:rsid w:val="003C1618"/>
    <w:rsid w:val="003C1C9B"/>
    <w:rsid w:val="003C1F84"/>
    <w:rsid w:val="003C309C"/>
    <w:rsid w:val="003C72D9"/>
    <w:rsid w:val="003D0939"/>
    <w:rsid w:val="003D0B1B"/>
    <w:rsid w:val="003D2F9F"/>
    <w:rsid w:val="003D56CA"/>
    <w:rsid w:val="003D5A25"/>
    <w:rsid w:val="003E24C7"/>
    <w:rsid w:val="003E506F"/>
    <w:rsid w:val="003E6D19"/>
    <w:rsid w:val="003F12E2"/>
    <w:rsid w:val="003F175E"/>
    <w:rsid w:val="003F1E1D"/>
    <w:rsid w:val="003F394E"/>
    <w:rsid w:val="003F3CB9"/>
    <w:rsid w:val="003F4A11"/>
    <w:rsid w:val="003F5378"/>
    <w:rsid w:val="003F75A6"/>
    <w:rsid w:val="004002B1"/>
    <w:rsid w:val="0040147D"/>
    <w:rsid w:val="00401C13"/>
    <w:rsid w:val="004031B6"/>
    <w:rsid w:val="00403BB7"/>
    <w:rsid w:val="00407477"/>
    <w:rsid w:val="00407F52"/>
    <w:rsid w:val="004101D3"/>
    <w:rsid w:val="00410529"/>
    <w:rsid w:val="00412661"/>
    <w:rsid w:val="00412EAB"/>
    <w:rsid w:val="00413ED0"/>
    <w:rsid w:val="00414FA4"/>
    <w:rsid w:val="00416BC8"/>
    <w:rsid w:val="00421181"/>
    <w:rsid w:val="00421912"/>
    <w:rsid w:val="004228B3"/>
    <w:rsid w:val="00423894"/>
    <w:rsid w:val="00424ED1"/>
    <w:rsid w:val="004271EC"/>
    <w:rsid w:val="00432008"/>
    <w:rsid w:val="0043332F"/>
    <w:rsid w:val="00434194"/>
    <w:rsid w:val="004371A1"/>
    <w:rsid w:val="00437304"/>
    <w:rsid w:val="00441562"/>
    <w:rsid w:val="00442D1F"/>
    <w:rsid w:val="00444EED"/>
    <w:rsid w:val="004458BC"/>
    <w:rsid w:val="00447469"/>
    <w:rsid w:val="004533AE"/>
    <w:rsid w:val="004570E7"/>
    <w:rsid w:val="0045733E"/>
    <w:rsid w:val="00461218"/>
    <w:rsid w:val="00466B57"/>
    <w:rsid w:val="00466B8E"/>
    <w:rsid w:val="004707A4"/>
    <w:rsid w:val="00470A6B"/>
    <w:rsid w:val="004715D5"/>
    <w:rsid w:val="0047161A"/>
    <w:rsid w:val="004719C2"/>
    <w:rsid w:val="004749DA"/>
    <w:rsid w:val="00475CF8"/>
    <w:rsid w:val="0047603B"/>
    <w:rsid w:val="004761BC"/>
    <w:rsid w:val="00483427"/>
    <w:rsid w:val="0049040E"/>
    <w:rsid w:val="00491969"/>
    <w:rsid w:val="00496C2C"/>
    <w:rsid w:val="0049750C"/>
    <w:rsid w:val="00497B6A"/>
    <w:rsid w:val="004A22DE"/>
    <w:rsid w:val="004A2EF4"/>
    <w:rsid w:val="004A4DB1"/>
    <w:rsid w:val="004A5E1F"/>
    <w:rsid w:val="004A7883"/>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3250"/>
    <w:rsid w:val="004D44DA"/>
    <w:rsid w:val="004D58E3"/>
    <w:rsid w:val="004D79E2"/>
    <w:rsid w:val="004E30B2"/>
    <w:rsid w:val="004F1424"/>
    <w:rsid w:val="004F1568"/>
    <w:rsid w:val="004F5F7D"/>
    <w:rsid w:val="004F6180"/>
    <w:rsid w:val="004F634E"/>
    <w:rsid w:val="00512DAD"/>
    <w:rsid w:val="00513104"/>
    <w:rsid w:val="00515819"/>
    <w:rsid w:val="005162E4"/>
    <w:rsid w:val="00516DDF"/>
    <w:rsid w:val="00517A47"/>
    <w:rsid w:val="0052132F"/>
    <w:rsid w:val="00522293"/>
    <w:rsid w:val="005238DB"/>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5795F"/>
    <w:rsid w:val="00560442"/>
    <w:rsid w:val="0056124B"/>
    <w:rsid w:val="005613E2"/>
    <w:rsid w:val="0056297F"/>
    <w:rsid w:val="00563290"/>
    <w:rsid w:val="0056693B"/>
    <w:rsid w:val="00567A89"/>
    <w:rsid w:val="00567DF0"/>
    <w:rsid w:val="005712C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A72B7"/>
    <w:rsid w:val="005B051D"/>
    <w:rsid w:val="005B302B"/>
    <w:rsid w:val="005B4B1F"/>
    <w:rsid w:val="005B5C91"/>
    <w:rsid w:val="005C0E22"/>
    <w:rsid w:val="005C4F6E"/>
    <w:rsid w:val="005C67C6"/>
    <w:rsid w:val="005D0B1D"/>
    <w:rsid w:val="005D61AC"/>
    <w:rsid w:val="005D7341"/>
    <w:rsid w:val="005D7553"/>
    <w:rsid w:val="005E1010"/>
    <w:rsid w:val="005E148C"/>
    <w:rsid w:val="005E1EB3"/>
    <w:rsid w:val="005E4665"/>
    <w:rsid w:val="005E5BF3"/>
    <w:rsid w:val="005E6D7D"/>
    <w:rsid w:val="005E76B1"/>
    <w:rsid w:val="005F0156"/>
    <w:rsid w:val="005F04B0"/>
    <w:rsid w:val="005F0D5A"/>
    <w:rsid w:val="005F369D"/>
    <w:rsid w:val="005F54C5"/>
    <w:rsid w:val="005F7712"/>
    <w:rsid w:val="0060607A"/>
    <w:rsid w:val="00612BB9"/>
    <w:rsid w:val="0061498B"/>
    <w:rsid w:val="0062172E"/>
    <w:rsid w:val="0062219A"/>
    <w:rsid w:val="00622C5A"/>
    <w:rsid w:val="006243D1"/>
    <w:rsid w:val="0062495F"/>
    <w:rsid w:val="00624C39"/>
    <w:rsid w:val="006254BE"/>
    <w:rsid w:val="0062696E"/>
    <w:rsid w:val="00634CA0"/>
    <w:rsid w:val="0063760F"/>
    <w:rsid w:val="00645A84"/>
    <w:rsid w:val="00645BFF"/>
    <w:rsid w:val="00646377"/>
    <w:rsid w:val="00646E60"/>
    <w:rsid w:val="00646EA6"/>
    <w:rsid w:val="00647B8E"/>
    <w:rsid w:val="00650DA0"/>
    <w:rsid w:val="00651253"/>
    <w:rsid w:val="00651802"/>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0A06"/>
    <w:rsid w:val="006A0D26"/>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61F0"/>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04A4"/>
    <w:rsid w:val="00732EAE"/>
    <w:rsid w:val="00735606"/>
    <w:rsid w:val="00740156"/>
    <w:rsid w:val="00740E11"/>
    <w:rsid w:val="007416AA"/>
    <w:rsid w:val="007427A2"/>
    <w:rsid w:val="00742CB1"/>
    <w:rsid w:val="00743151"/>
    <w:rsid w:val="00745D06"/>
    <w:rsid w:val="0074635C"/>
    <w:rsid w:val="00746439"/>
    <w:rsid w:val="00746AD0"/>
    <w:rsid w:val="00746D3B"/>
    <w:rsid w:val="00747372"/>
    <w:rsid w:val="00750768"/>
    <w:rsid w:val="00751A5B"/>
    <w:rsid w:val="00753B84"/>
    <w:rsid w:val="00754554"/>
    <w:rsid w:val="0075581B"/>
    <w:rsid w:val="00755C30"/>
    <w:rsid w:val="00755D6D"/>
    <w:rsid w:val="007567E4"/>
    <w:rsid w:val="00760780"/>
    <w:rsid w:val="007633E2"/>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96494"/>
    <w:rsid w:val="007A02F4"/>
    <w:rsid w:val="007A0798"/>
    <w:rsid w:val="007A1ACB"/>
    <w:rsid w:val="007A1C7E"/>
    <w:rsid w:val="007A268E"/>
    <w:rsid w:val="007A3C80"/>
    <w:rsid w:val="007A4766"/>
    <w:rsid w:val="007A773F"/>
    <w:rsid w:val="007B0E51"/>
    <w:rsid w:val="007B100D"/>
    <w:rsid w:val="007B1D92"/>
    <w:rsid w:val="007B5511"/>
    <w:rsid w:val="007B65D2"/>
    <w:rsid w:val="007B7BEF"/>
    <w:rsid w:val="007C0E20"/>
    <w:rsid w:val="007C2939"/>
    <w:rsid w:val="007C5338"/>
    <w:rsid w:val="007C61F9"/>
    <w:rsid w:val="007C7B69"/>
    <w:rsid w:val="007D1944"/>
    <w:rsid w:val="007D1E89"/>
    <w:rsid w:val="007D459F"/>
    <w:rsid w:val="007E1B5F"/>
    <w:rsid w:val="007E4C3C"/>
    <w:rsid w:val="007E570A"/>
    <w:rsid w:val="007E6A7B"/>
    <w:rsid w:val="007F04C3"/>
    <w:rsid w:val="008008C8"/>
    <w:rsid w:val="00802E49"/>
    <w:rsid w:val="00802EF8"/>
    <w:rsid w:val="008037B4"/>
    <w:rsid w:val="00803C90"/>
    <w:rsid w:val="008041FD"/>
    <w:rsid w:val="00804CDD"/>
    <w:rsid w:val="008061D5"/>
    <w:rsid w:val="00806B5F"/>
    <w:rsid w:val="00806EDD"/>
    <w:rsid w:val="00810575"/>
    <w:rsid w:val="00810E6A"/>
    <w:rsid w:val="008111BD"/>
    <w:rsid w:val="00811C26"/>
    <w:rsid w:val="00812540"/>
    <w:rsid w:val="00815387"/>
    <w:rsid w:val="00815B1F"/>
    <w:rsid w:val="0081713C"/>
    <w:rsid w:val="00817D8E"/>
    <w:rsid w:val="00823501"/>
    <w:rsid w:val="00824675"/>
    <w:rsid w:val="008268ED"/>
    <w:rsid w:val="00830740"/>
    <w:rsid w:val="00830ADE"/>
    <w:rsid w:val="00836B8D"/>
    <w:rsid w:val="00836C38"/>
    <w:rsid w:val="00840520"/>
    <w:rsid w:val="00842AC4"/>
    <w:rsid w:val="00844B39"/>
    <w:rsid w:val="00846677"/>
    <w:rsid w:val="00847561"/>
    <w:rsid w:val="00852DC0"/>
    <w:rsid w:val="00855180"/>
    <w:rsid w:val="00855BEC"/>
    <w:rsid w:val="0085680C"/>
    <w:rsid w:val="008631F7"/>
    <w:rsid w:val="00864B94"/>
    <w:rsid w:val="00866D28"/>
    <w:rsid w:val="00866E3D"/>
    <w:rsid w:val="00867C63"/>
    <w:rsid w:val="00872768"/>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E4C64"/>
    <w:rsid w:val="008F21A5"/>
    <w:rsid w:val="008F2A8C"/>
    <w:rsid w:val="008F50BD"/>
    <w:rsid w:val="0090013E"/>
    <w:rsid w:val="009018F2"/>
    <w:rsid w:val="0090563E"/>
    <w:rsid w:val="00910243"/>
    <w:rsid w:val="0091300E"/>
    <w:rsid w:val="009145A3"/>
    <w:rsid w:val="009150C6"/>
    <w:rsid w:val="00915858"/>
    <w:rsid w:val="009159DD"/>
    <w:rsid w:val="00915CD1"/>
    <w:rsid w:val="009162EE"/>
    <w:rsid w:val="00917F58"/>
    <w:rsid w:val="00920813"/>
    <w:rsid w:val="00922B51"/>
    <w:rsid w:val="00924C8E"/>
    <w:rsid w:val="00927310"/>
    <w:rsid w:val="009306AB"/>
    <w:rsid w:val="009312A7"/>
    <w:rsid w:val="00931C13"/>
    <w:rsid w:val="00937684"/>
    <w:rsid w:val="00937D07"/>
    <w:rsid w:val="00940128"/>
    <w:rsid w:val="00940BEC"/>
    <w:rsid w:val="00941C35"/>
    <w:rsid w:val="00944C5B"/>
    <w:rsid w:val="00946B77"/>
    <w:rsid w:val="00953D80"/>
    <w:rsid w:val="00953DEF"/>
    <w:rsid w:val="00953F3F"/>
    <w:rsid w:val="00953FCE"/>
    <w:rsid w:val="00960918"/>
    <w:rsid w:val="00964C70"/>
    <w:rsid w:val="00965FC9"/>
    <w:rsid w:val="0097116D"/>
    <w:rsid w:val="00973054"/>
    <w:rsid w:val="00976236"/>
    <w:rsid w:val="009765B2"/>
    <w:rsid w:val="00983582"/>
    <w:rsid w:val="0098407C"/>
    <w:rsid w:val="009841FD"/>
    <w:rsid w:val="00985029"/>
    <w:rsid w:val="00986D7F"/>
    <w:rsid w:val="00987EDF"/>
    <w:rsid w:val="00990A27"/>
    <w:rsid w:val="009913C8"/>
    <w:rsid w:val="00992D6B"/>
    <w:rsid w:val="0099330A"/>
    <w:rsid w:val="00993B4A"/>
    <w:rsid w:val="00994DC1"/>
    <w:rsid w:val="00995E15"/>
    <w:rsid w:val="009A1FBD"/>
    <w:rsid w:val="009A2032"/>
    <w:rsid w:val="009A5321"/>
    <w:rsid w:val="009B0196"/>
    <w:rsid w:val="009B330B"/>
    <w:rsid w:val="009B458C"/>
    <w:rsid w:val="009B66FB"/>
    <w:rsid w:val="009B79AF"/>
    <w:rsid w:val="009C0785"/>
    <w:rsid w:val="009C15AE"/>
    <w:rsid w:val="009C16AE"/>
    <w:rsid w:val="009C59F0"/>
    <w:rsid w:val="009C6659"/>
    <w:rsid w:val="009C6D0A"/>
    <w:rsid w:val="009C7220"/>
    <w:rsid w:val="009D05B2"/>
    <w:rsid w:val="009D13F5"/>
    <w:rsid w:val="009D37E2"/>
    <w:rsid w:val="009D4614"/>
    <w:rsid w:val="009D4CFF"/>
    <w:rsid w:val="009D5370"/>
    <w:rsid w:val="009E26E3"/>
    <w:rsid w:val="009E2BC3"/>
    <w:rsid w:val="009E6C57"/>
    <w:rsid w:val="009E6D14"/>
    <w:rsid w:val="009E7A23"/>
    <w:rsid w:val="009F330E"/>
    <w:rsid w:val="009F34BF"/>
    <w:rsid w:val="009F3FB8"/>
    <w:rsid w:val="009F580E"/>
    <w:rsid w:val="009F5B5F"/>
    <w:rsid w:val="009F5FF1"/>
    <w:rsid w:val="009F6114"/>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378B7"/>
    <w:rsid w:val="00A403BD"/>
    <w:rsid w:val="00A412AA"/>
    <w:rsid w:val="00A41FD7"/>
    <w:rsid w:val="00A4364C"/>
    <w:rsid w:val="00A43802"/>
    <w:rsid w:val="00A45EA1"/>
    <w:rsid w:val="00A46C36"/>
    <w:rsid w:val="00A46F8F"/>
    <w:rsid w:val="00A50DEF"/>
    <w:rsid w:val="00A511EB"/>
    <w:rsid w:val="00A52457"/>
    <w:rsid w:val="00A53BED"/>
    <w:rsid w:val="00A542DB"/>
    <w:rsid w:val="00A55992"/>
    <w:rsid w:val="00A56FE9"/>
    <w:rsid w:val="00A5707C"/>
    <w:rsid w:val="00A5721B"/>
    <w:rsid w:val="00A611F1"/>
    <w:rsid w:val="00A627DE"/>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308E"/>
    <w:rsid w:val="00AD53B7"/>
    <w:rsid w:val="00AD729F"/>
    <w:rsid w:val="00AE077B"/>
    <w:rsid w:val="00AE2F50"/>
    <w:rsid w:val="00AE312F"/>
    <w:rsid w:val="00AE7AB9"/>
    <w:rsid w:val="00AE7F84"/>
    <w:rsid w:val="00AF0B98"/>
    <w:rsid w:val="00AF3677"/>
    <w:rsid w:val="00AF453F"/>
    <w:rsid w:val="00AF49A9"/>
    <w:rsid w:val="00AF4E87"/>
    <w:rsid w:val="00AF5694"/>
    <w:rsid w:val="00AF6573"/>
    <w:rsid w:val="00AF6A45"/>
    <w:rsid w:val="00B02BF8"/>
    <w:rsid w:val="00B03FB3"/>
    <w:rsid w:val="00B0750B"/>
    <w:rsid w:val="00B10AE8"/>
    <w:rsid w:val="00B13D96"/>
    <w:rsid w:val="00B15283"/>
    <w:rsid w:val="00B15916"/>
    <w:rsid w:val="00B164A1"/>
    <w:rsid w:val="00B178B4"/>
    <w:rsid w:val="00B20CA5"/>
    <w:rsid w:val="00B223E1"/>
    <w:rsid w:val="00B22D7E"/>
    <w:rsid w:val="00B23D7E"/>
    <w:rsid w:val="00B24131"/>
    <w:rsid w:val="00B25B92"/>
    <w:rsid w:val="00B25DC6"/>
    <w:rsid w:val="00B26B71"/>
    <w:rsid w:val="00B27885"/>
    <w:rsid w:val="00B33651"/>
    <w:rsid w:val="00B337D3"/>
    <w:rsid w:val="00B35126"/>
    <w:rsid w:val="00B36ACC"/>
    <w:rsid w:val="00B37202"/>
    <w:rsid w:val="00B41734"/>
    <w:rsid w:val="00B4237B"/>
    <w:rsid w:val="00B429FC"/>
    <w:rsid w:val="00B4396B"/>
    <w:rsid w:val="00B4460C"/>
    <w:rsid w:val="00B44C73"/>
    <w:rsid w:val="00B50606"/>
    <w:rsid w:val="00B54B0F"/>
    <w:rsid w:val="00B54ED9"/>
    <w:rsid w:val="00B54F73"/>
    <w:rsid w:val="00B56C81"/>
    <w:rsid w:val="00B57C05"/>
    <w:rsid w:val="00B60BEA"/>
    <w:rsid w:val="00B610DD"/>
    <w:rsid w:val="00B61ACA"/>
    <w:rsid w:val="00B61F0E"/>
    <w:rsid w:val="00B63A86"/>
    <w:rsid w:val="00B63C7E"/>
    <w:rsid w:val="00B64155"/>
    <w:rsid w:val="00B73994"/>
    <w:rsid w:val="00B74DED"/>
    <w:rsid w:val="00B7575B"/>
    <w:rsid w:val="00B766F3"/>
    <w:rsid w:val="00B77AD6"/>
    <w:rsid w:val="00B80EE5"/>
    <w:rsid w:val="00B822F4"/>
    <w:rsid w:val="00B83BB3"/>
    <w:rsid w:val="00B84CA4"/>
    <w:rsid w:val="00B861F2"/>
    <w:rsid w:val="00B8781E"/>
    <w:rsid w:val="00B87B50"/>
    <w:rsid w:val="00B87E3E"/>
    <w:rsid w:val="00B93517"/>
    <w:rsid w:val="00B950CB"/>
    <w:rsid w:val="00BA2FFF"/>
    <w:rsid w:val="00BA569E"/>
    <w:rsid w:val="00BB245B"/>
    <w:rsid w:val="00BB28AA"/>
    <w:rsid w:val="00BB3292"/>
    <w:rsid w:val="00BB3F03"/>
    <w:rsid w:val="00BB627C"/>
    <w:rsid w:val="00BB69DD"/>
    <w:rsid w:val="00BB6ECC"/>
    <w:rsid w:val="00BC11E8"/>
    <w:rsid w:val="00BC16B0"/>
    <w:rsid w:val="00BC3C74"/>
    <w:rsid w:val="00BC441F"/>
    <w:rsid w:val="00BC4C48"/>
    <w:rsid w:val="00BD10F2"/>
    <w:rsid w:val="00BD3855"/>
    <w:rsid w:val="00BD38A5"/>
    <w:rsid w:val="00BD3A98"/>
    <w:rsid w:val="00BD3F7C"/>
    <w:rsid w:val="00BD49D7"/>
    <w:rsid w:val="00BD4E84"/>
    <w:rsid w:val="00BD619F"/>
    <w:rsid w:val="00BE02E6"/>
    <w:rsid w:val="00BE0C6F"/>
    <w:rsid w:val="00BE2E4E"/>
    <w:rsid w:val="00BE2EFE"/>
    <w:rsid w:val="00BE4049"/>
    <w:rsid w:val="00BE6FE4"/>
    <w:rsid w:val="00BF15D2"/>
    <w:rsid w:val="00BF30CE"/>
    <w:rsid w:val="00BF5119"/>
    <w:rsid w:val="00BF7B81"/>
    <w:rsid w:val="00BF7FA5"/>
    <w:rsid w:val="00C00AD0"/>
    <w:rsid w:val="00C00CE9"/>
    <w:rsid w:val="00C03D35"/>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4764"/>
    <w:rsid w:val="00C35CE7"/>
    <w:rsid w:val="00C36AEA"/>
    <w:rsid w:val="00C40879"/>
    <w:rsid w:val="00C40BA2"/>
    <w:rsid w:val="00C51D27"/>
    <w:rsid w:val="00C5536F"/>
    <w:rsid w:val="00C56D54"/>
    <w:rsid w:val="00C57277"/>
    <w:rsid w:val="00C635D8"/>
    <w:rsid w:val="00C643F1"/>
    <w:rsid w:val="00C70155"/>
    <w:rsid w:val="00C708E1"/>
    <w:rsid w:val="00C71907"/>
    <w:rsid w:val="00C72DBD"/>
    <w:rsid w:val="00C75ED4"/>
    <w:rsid w:val="00C77146"/>
    <w:rsid w:val="00C82294"/>
    <w:rsid w:val="00C82FF3"/>
    <w:rsid w:val="00C843D8"/>
    <w:rsid w:val="00C865A8"/>
    <w:rsid w:val="00C87AFA"/>
    <w:rsid w:val="00C87FB7"/>
    <w:rsid w:val="00C90F5E"/>
    <w:rsid w:val="00C9339B"/>
    <w:rsid w:val="00C93E62"/>
    <w:rsid w:val="00C95CF3"/>
    <w:rsid w:val="00C95D3B"/>
    <w:rsid w:val="00C97D85"/>
    <w:rsid w:val="00CA0C57"/>
    <w:rsid w:val="00CA1887"/>
    <w:rsid w:val="00CA1EEA"/>
    <w:rsid w:val="00CA2FD9"/>
    <w:rsid w:val="00CA4A11"/>
    <w:rsid w:val="00CA7963"/>
    <w:rsid w:val="00CA7F2B"/>
    <w:rsid w:val="00CB2995"/>
    <w:rsid w:val="00CB6034"/>
    <w:rsid w:val="00CC1086"/>
    <w:rsid w:val="00CC1924"/>
    <w:rsid w:val="00CC3CAE"/>
    <w:rsid w:val="00CC3FDD"/>
    <w:rsid w:val="00CC7596"/>
    <w:rsid w:val="00CD42A6"/>
    <w:rsid w:val="00CD5B27"/>
    <w:rsid w:val="00CD738C"/>
    <w:rsid w:val="00CE14E4"/>
    <w:rsid w:val="00CE21DE"/>
    <w:rsid w:val="00CE3598"/>
    <w:rsid w:val="00CE4F0D"/>
    <w:rsid w:val="00CE4FFC"/>
    <w:rsid w:val="00CE76ED"/>
    <w:rsid w:val="00CF10D4"/>
    <w:rsid w:val="00CF3F18"/>
    <w:rsid w:val="00CF415B"/>
    <w:rsid w:val="00CF492A"/>
    <w:rsid w:val="00CF7660"/>
    <w:rsid w:val="00CF7C1E"/>
    <w:rsid w:val="00D00423"/>
    <w:rsid w:val="00D02B53"/>
    <w:rsid w:val="00D04B1D"/>
    <w:rsid w:val="00D04F7C"/>
    <w:rsid w:val="00D1401F"/>
    <w:rsid w:val="00D21024"/>
    <w:rsid w:val="00D22702"/>
    <w:rsid w:val="00D26A71"/>
    <w:rsid w:val="00D30807"/>
    <w:rsid w:val="00D33412"/>
    <w:rsid w:val="00D34983"/>
    <w:rsid w:val="00D3618A"/>
    <w:rsid w:val="00D36C42"/>
    <w:rsid w:val="00D40572"/>
    <w:rsid w:val="00D414DF"/>
    <w:rsid w:val="00D4168D"/>
    <w:rsid w:val="00D428CA"/>
    <w:rsid w:val="00D457B8"/>
    <w:rsid w:val="00D47CD0"/>
    <w:rsid w:val="00D51600"/>
    <w:rsid w:val="00D517DC"/>
    <w:rsid w:val="00D54113"/>
    <w:rsid w:val="00D55C69"/>
    <w:rsid w:val="00D57073"/>
    <w:rsid w:val="00D5754C"/>
    <w:rsid w:val="00D6124D"/>
    <w:rsid w:val="00D62829"/>
    <w:rsid w:val="00D630EE"/>
    <w:rsid w:val="00D73A13"/>
    <w:rsid w:val="00D76BFB"/>
    <w:rsid w:val="00D77B89"/>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4772"/>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3C2A"/>
    <w:rsid w:val="00DC6B5C"/>
    <w:rsid w:val="00DC7112"/>
    <w:rsid w:val="00DD054F"/>
    <w:rsid w:val="00DD2C30"/>
    <w:rsid w:val="00DD3B48"/>
    <w:rsid w:val="00DD6112"/>
    <w:rsid w:val="00DD6340"/>
    <w:rsid w:val="00DD74D5"/>
    <w:rsid w:val="00DD7539"/>
    <w:rsid w:val="00DE096E"/>
    <w:rsid w:val="00DE128A"/>
    <w:rsid w:val="00DE1B25"/>
    <w:rsid w:val="00DE2C1D"/>
    <w:rsid w:val="00DE49E3"/>
    <w:rsid w:val="00DE50E2"/>
    <w:rsid w:val="00DE66C4"/>
    <w:rsid w:val="00DE729B"/>
    <w:rsid w:val="00DE7DED"/>
    <w:rsid w:val="00DF16AF"/>
    <w:rsid w:val="00DF4C5B"/>
    <w:rsid w:val="00DF5779"/>
    <w:rsid w:val="00DF7C66"/>
    <w:rsid w:val="00DF7E18"/>
    <w:rsid w:val="00E02160"/>
    <w:rsid w:val="00E02FE2"/>
    <w:rsid w:val="00E03292"/>
    <w:rsid w:val="00E1002D"/>
    <w:rsid w:val="00E10419"/>
    <w:rsid w:val="00E104F4"/>
    <w:rsid w:val="00E122D9"/>
    <w:rsid w:val="00E12BC8"/>
    <w:rsid w:val="00E15E97"/>
    <w:rsid w:val="00E170E7"/>
    <w:rsid w:val="00E17E45"/>
    <w:rsid w:val="00E201EE"/>
    <w:rsid w:val="00E202C1"/>
    <w:rsid w:val="00E2049F"/>
    <w:rsid w:val="00E2158A"/>
    <w:rsid w:val="00E228A5"/>
    <w:rsid w:val="00E23FAC"/>
    <w:rsid w:val="00E25484"/>
    <w:rsid w:val="00E25C9B"/>
    <w:rsid w:val="00E3151D"/>
    <w:rsid w:val="00E325BC"/>
    <w:rsid w:val="00E332DC"/>
    <w:rsid w:val="00E35987"/>
    <w:rsid w:val="00E35BD7"/>
    <w:rsid w:val="00E371F3"/>
    <w:rsid w:val="00E42CE7"/>
    <w:rsid w:val="00E445D5"/>
    <w:rsid w:val="00E46E2D"/>
    <w:rsid w:val="00E50356"/>
    <w:rsid w:val="00E50B09"/>
    <w:rsid w:val="00E52A5D"/>
    <w:rsid w:val="00E54305"/>
    <w:rsid w:val="00E60E26"/>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5504"/>
    <w:rsid w:val="00E9618E"/>
    <w:rsid w:val="00E962BA"/>
    <w:rsid w:val="00E96612"/>
    <w:rsid w:val="00E967FE"/>
    <w:rsid w:val="00E973A6"/>
    <w:rsid w:val="00E97F68"/>
    <w:rsid w:val="00EA0338"/>
    <w:rsid w:val="00EA0C24"/>
    <w:rsid w:val="00EA11A6"/>
    <w:rsid w:val="00EA3BB4"/>
    <w:rsid w:val="00EA748C"/>
    <w:rsid w:val="00EA74D9"/>
    <w:rsid w:val="00EB093E"/>
    <w:rsid w:val="00EB2AB8"/>
    <w:rsid w:val="00EC0106"/>
    <w:rsid w:val="00EC06F7"/>
    <w:rsid w:val="00EC4DEA"/>
    <w:rsid w:val="00EC5864"/>
    <w:rsid w:val="00EC5E1F"/>
    <w:rsid w:val="00EC7F86"/>
    <w:rsid w:val="00ED1309"/>
    <w:rsid w:val="00ED1D84"/>
    <w:rsid w:val="00EE1128"/>
    <w:rsid w:val="00EE21CF"/>
    <w:rsid w:val="00EE45DF"/>
    <w:rsid w:val="00EE5615"/>
    <w:rsid w:val="00EE6664"/>
    <w:rsid w:val="00EF06A7"/>
    <w:rsid w:val="00EF3A48"/>
    <w:rsid w:val="00EF483C"/>
    <w:rsid w:val="00EF7154"/>
    <w:rsid w:val="00EF7362"/>
    <w:rsid w:val="00EF7C88"/>
    <w:rsid w:val="00F008DC"/>
    <w:rsid w:val="00F072A7"/>
    <w:rsid w:val="00F0737D"/>
    <w:rsid w:val="00F12B43"/>
    <w:rsid w:val="00F15759"/>
    <w:rsid w:val="00F15A09"/>
    <w:rsid w:val="00F21B1B"/>
    <w:rsid w:val="00F22D47"/>
    <w:rsid w:val="00F2304F"/>
    <w:rsid w:val="00F23E29"/>
    <w:rsid w:val="00F23FA2"/>
    <w:rsid w:val="00F26C19"/>
    <w:rsid w:val="00F274AF"/>
    <w:rsid w:val="00F27EBF"/>
    <w:rsid w:val="00F3335A"/>
    <w:rsid w:val="00F33FDE"/>
    <w:rsid w:val="00F3417F"/>
    <w:rsid w:val="00F41D26"/>
    <w:rsid w:val="00F4313F"/>
    <w:rsid w:val="00F4427B"/>
    <w:rsid w:val="00F44379"/>
    <w:rsid w:val="00F46161"/>
    <w:rsid w:val="00F4623D"/>
    <w:rsid w:val="00F46BE0"/>
    <w:rsid w:val="00F47B74"/>
    <w:rsid w:val="00F50D06"/>
    <w:rsid w:val="00F51F98"/>
    <w:rsid w:val="00F52253"/>
    <w:rsid w:val="00F5253F"/>
    <w:rsid w:val="00F53935"/>
    <w:rsid w:val="00F54C50"/>
    <w:rsid w:val="00F56324"/>
    <w:rsid w:val="00F5688A"/>
    <w:rsid w:val="00F569F1"/>
    <w:rsid w:val="00F56C09"/>
    <w:rsid w:val="00F65A35"/>
    <w:rsid w:val="00F702E1"/>
    <w:rsid w:val="00F70A29"/>
    <w:rsid w:val="00F7244C"/>
    <w:rsid w:val="00F72720"/>
    <w:rsid w:val="00F732C7"/>
    <w:rsid w:val="00F73E51"/>
    <w:rsid w:val="00F74E24"/>
    <w:rsid w:val="00F75390"/>
    <w:rsid w:val="00F7698F"/>
    <w:rsid w:val="00F772EC"/>
    <w:rsid w:val="00F81E88"/>
    <w:rsid w:val="00F846CF"/>
    <w:rsid w:val="00F863B7"/>
    <w:rsid w:val="00F907A5"/>
    <w:rsid w:val="00F934B1"/>
    <w:rsid w:val="00F93DB5"/>
    <w:rsid w:val="00F93E49"/>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2920"/>
    <w:rsid w:val="00FD352D"/>
    <w:rsid w:val="00FD3AEB"/>
    <w:rsid w:val="00FD3E28"/>
    <w:rsid w:val="00FD4BF4"/>
    <w:rsid w:val="00FD6E38"/>
    <w:rsid w:val="00FD7D7A"/>
    <w:rsid w:val="00FE6894"/>
    <w:rsid w:val="00FE6E70"/>
    <w:rsid w:val="00FF07EA"/>
    <w:rsid w:val="00FF1B65"/>
    <w:rsid w:val="00FF2331"/>
    <w:rsid w:val="00FF299E"/>
    <w:rsid w:val="00FF46C6"/>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Daggett Community Services</cp:lastModifiedBy>
  <cp:revision>2</cp:revision>
  <dcterms:created xsi:type="dcterms:W3CDTF">2025-10-03T21:45:00Z</dcterms:created>
  <dcterms:modified xsi:type="dcterms:W3CDTF">2025-10-03T21:45:00Z</dcterms:modified>
</cp:coreProperties>
</file>